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2AA33D" w:rsidR="00A77598" w:rsidRPr="00DA7E0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A7E0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3750509" w14:textId="77777777" w:rsidTr="00ED54AA">
        <w:tc>
          <w:tcPr>
            <w:tcW w:w="9345" w:type="dxa"/>
          </w:tcPr>
          <w:p w14:paraId="6196061A" w14:textId="77777777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379DF88" w14:textId="77777777" w:rsidTr="00ED54AA">
        <w:tc>
          <w:tcPr>
            <w:tcW w:w="9345" w:type="dxa"/>
          </w:tcPr>
          <w:p w14:paraId="4B4F1232" w14:textId="77777777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290D1645" w14:textId="77777777" w:rsidTr="00ED54AA">
        <w:tc>
          <w:tcPr>
            <w:tcW w:w="9345" w:type="dxa"/>
          </w:tcPr>
          <w:p w14:paraId="6581364D" w14:textId="77777777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2EA87557" w14:textId="77777777" w:rsidTr="00ED54AA">
        <w:tc>
          <w:tcPr>
            <w:tcW w:w="9345" w:type="dxa"/>
          </w:tcPr>
          <w:p w14:paraId="761C16ED" w14:textId="77777777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DA9D32B" w:rsidR="0092300D" w:rsidRPr="007E6725" w:rsidRDefault="00A454E0" w:rsidP="00A454E0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B6E4A7B" w:rsidR="0092300D" w:rsidRPr="007E6725" w:rsidRDefault="00A454E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104159" w:rsidR="004475DA" w:rsidRPr="00DA7E0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A7E0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7A6E742" w14:textId="7DD84F24" w:rsidR="005502D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3386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_Toc183703386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3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79028AB1" w14:textId="0BAD0A2E" w:rsidR="005502DC" w:rsidRDefault="00DA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87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_Toc183703387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718F9F95" w14:textId="4B01EEDD" w:rsidR="005502DC" w:rsidRDefault="00DA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88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_Toc183703388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DEA1DED" w14:textId="23A70A6F" w:rsidR="005502DC" w:rsidRDefault="00DA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89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_Toc183703389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098ADE40" w14:textId="44B7E8FB" w:rsidR="005502DC" w:rsidRDefault="00DA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0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_Toc183703390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F7CE5DD" w14:textId="61C9893C" w:rsidR="005502DC" w:rsidRDefault="00DA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1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_Toc183703391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658B13FE" w14:textId="4B7F3019" w:rsidR="005502DC" w:rsidRDefault="00DA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2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_Toc183703392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38AE6C5" w14:textId="2F36AE4A" w:rsidR="005502DC" w:rsidRDefault="00DA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3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_Toc183703393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2C3D1D5" w14:textId="155A70B5" w:rsidR="005502DC" w:rsidRDefault="00DA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4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_Toc183703394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4D55B00B" w14:textId="2163560C" w:rsidR="005502DC" w:rsidRDefault="00DA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5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_Toc183703395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6B4F83C4" w14:textId="554DD91F" w:rsidR="005502DC" w:rsidRDefault="00DA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6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_Toc183703396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647ED403" w14:textId="247E8739" w:rsidR="005502DC" w:rsidRDefault="00DA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7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_Toc183703397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709860D0" w14:textId="5B55C858" w:rsidR="005502DC" w:rsidRDefault="00DA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8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_Toc183703398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0C6F0B8" w14:textId="2BF9732E" w:rsidR="005502DC" w:rsidRDefault="00DA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9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_Toc183703399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0B0D7E91" w14:textId="5845635B" w:rsidR="005502DC" w:rsidRDefault="00DA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00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_Toc183703400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1FBD2B3D" w14:textId="54E03667" w:rsidR="005502DC" w:rsidRDefault="00DA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01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_Toc183703401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37307D3B" w14:textId="3BE9EFC7" w:rsidR="005502DC" w:rsidRDefault="00DA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02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_Toc183703402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5A411181" w14:textId="208401E9" w:rsidR="005502DC" w:rsidRDefault="00DA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03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_Toc183703403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33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33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33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5502D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02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02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02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02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02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2D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02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02D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02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02D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502DC">
              <w:rPr>
                <w:rFonts w:ascii="Times New Roman" w:hAnsi="Times New Roman" w:cs="Times New Roman"/>
              </w:rPr>
              <w:t>ых</w:t>
            </w:r>
            <w:proofErr w:type="spellEnd"/>
            <w:r w:rsidRPr="005502D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02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2DC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5502D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5502DC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02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2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02DC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5502DC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5502DC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5502D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502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2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02DC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</w:t>
            </w:r>
            <w:proofErr w:type="gramStart"/>
            <w:r w:rsidR="00FD518F" w:rsidRPr="005502DC">
              <w:rPr>
                <w:rFonts w:ascii="Times New Roman" w:hAnsi="Times New Roman" w:cs="Times New Roman"/>
              </w:rPr>
              <w:t>языке.</w:t>
            </w:r>
            <w:r w:rsidRPr="005502DC">
              <w:rPr>
                <w:rFonts w:ascii="Times New Roman" w:hAnsi="Times New Roman" w:cs="Times New Roman"/>
              </w:rPr>
              <w:t>.</w:t>
            </w:r>
            <w:proofErr w:type="gramEnd"/>
            <w:r w:rsidRPr="005502D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502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02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02DC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5502D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502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EECFEA" w14:textId="77777777" w:rsidR="00A454E0" w:rsidRPr="005B37A7" w:rsidRDefault="00E1429F" w:rsidP="00A454E0">
      <w:pPr>
        <w:pStyle w:val="1"/>
        <w:jc w:val="center"/>
        <w:rPr>
          <w:sz w:val="22"/>
          <w:szCs w:val="22"/>
        </w:rPr>
      </w:pPr>
      <w:bookmarkStart w:id="6" w:name="_Toc1837033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502DC" w:rsidRPr="005502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A454E0" w14:paraId="13343596" w14:textId="77777777" w:rsidTr="00A454E0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1024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EE2C" w14:textId="77777777" w:rsidR="00A454E0" w:rsidRDefault="00A454E0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F790" w14:textId="77777777" w:rsidR="00A454E0" w:rsidRDefault="00A454E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495002A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454E0" w14:paraId="26FF166E" w14:textId="77777777" w:rsidTr="00A454E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70C4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EEA9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B2F7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AB4F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DE0E006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454E0" w14:paraId="0F68E2A9" w14:textId="77777777" w:rsidTr="00A454E0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420B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6FCC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A9BE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C68C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D19C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24F6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54E0" w14:paraId="555B18FB" w14:textId="77777777" w:rsidTr="00A454E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3972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B244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>
              <w:rPr>
                <w:lang w:eastAsia="en-US" w:bidi="ru-RU"/>
              </w:rPr>
              <w:br/>
              <w:t xml:space="preserve">9. Ролевая игра " Переговоры между ABC </w:t>
            </w:r>
            <w:proofErr w:type="gramStart"/>
            <w:r>
              <w:rPr>
                <w:lang w:eastAsia="en-US" w:bidi="ru-RU"/>
              </w:rPr>
              <w:t>транспорт  и</w:t>
            </w:r>
            <w:proofErr w:type="gramEnd"/>
            <w:r>
              <w:rPr>
                <w:lang w:eastAsia="en-US" w:bidi="ru-RU"/>
              </w:rPr>
              <w:t xml:space="preserve">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7AB1B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DA76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CECA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F7C6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454E0" w14:paraId="41659A66" w14:textId="77777777" w:rsidTr="00A454E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3BEA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349C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0BC8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B998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D010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AD977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454E0" w14:paraId="6448A644" w14:textId="77777777" w:rsidTr="00A454E0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11BE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AC4B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454E0" w14:paraId="75996CEF" w14:textId="77777777" w:rsidTr="00A454E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638E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2B29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7EF1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9C1F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306B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54DE2259" w14:textId="0342421C" w:rsidR="005502DC" w:rsidRPr="005B37A7" w:rsidRDefault="005502DC" w:rsidP="00A454E0">
      <w:pPr>
        <w:pStyle w:val="1"/>
        <w:jc w:val="center"/>
        <w:rPr>
          <w:sz w:val="22"/>
          <w:szCs w:val="22"/>
        </w:rPr>
      </w:pPr>
    </w:p>
    <w:p w14:paraId="68D88BAB" w14:textId="77777777" w:rsidR="005502DC" w:rsidRPr="005B37A7" w:rsidRDefault="005502DC" w:rsidP="005502D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6730912" w14:textId="77777777" w:rsidR="005502DC" w:rsidRPr="005B37A7" w:rsidRDefault="005502DC" w:rsidP="005502D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62FCB3D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33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14:paraId="42949284" w14:textId="77777777" w:rsidR="005502DC" w:rsidRPr="007E6725" w:rsidRDefault="005502DC" w:rsidP="005502DC"/>
    <w:p w14:paraId="58C5A400" w14:textId="77777777" w:rsidR="005502DC" w:rsidRPr="005F42A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33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5502DC" w:rsidRPr="007E6725" w14:paraId="4590997A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13169DE" w14:textId="77777777" w:rsidR="005502DC" w:rsidRPr="007E6725" w:rsidRDefault="005502DC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B749A2" w14:textId="77777777" w:rsidR="005502DC" w:rsidRPr="007E6725" w:rsidRDefault="005502DC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502DC" w:rsidRPr="00DA7E03" w14:paraId="76BEAF01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5CBE0D" w14:textId="77777777" w:rsidR="005502DC" w:rsidRPr="007E6725" w:rsidRDefault="005502DC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К.Н.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F3E5AC" w14:textId="77777777" w:rsidR="005502DC" w:rsidRPr="007E6725" w:rsidRDefault="00DA7E03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5502DC" w:rsidRPr="007A4522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5502DC" w:rsidRPr="007E6725" w14:paraId="4051AD5B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4CAA0F" w14:textId="77777777" w:rsidR="005502DC" w:rsidRPr="007E6725" w:rsidRDefault="005502DC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1,28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24BC1D" w14:textId="77777777" w:rsidR="005502DC" w:rsidRPr="007E6725" w:rsidRDefault="00DA7E03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502DC" w:rsidRPr="007A452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502DC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18744976" w14:textId="77777777" w:rsidR="005502DC" w:rsidRPr="007E6725" w:rsidRDefault="005502DC" w:rsidP="005502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2FFB2" w14:textId="77777777" w:rsidR="005502DC" w:rsidRPr="005F42A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33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F88229B" w14:textId="77777777" w:rsidR="005502DC" w:rsidRPr="007E6725" w:rsidRDefault="005502DC" w:rsidP="005502D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502DC" w:rsidRPr="007E6725" w14:paraId="59525237" w14:textId="77777777" w:rsidTr="00957AD5">
        <w:tc>
          <w:tcPr>
            <w:tcW w:w="9345" w:type="dxa"/>
          </w:tcPr>
          <w:p w14:paraId="24A4976F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502DC" w:rsidRPr="007E6725" w14:paraId="2E03B211" w14:textId="77777777" w:rsidTr="00957AD5">
        <w:tc>
          <w:tcPr>
            <w:tcW w:w="9345" w:type="dxa"/>
          </w:tcPr>
          <w:p w14:paraId="46290077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502DC" w:rsidRPr="007E6725" w14:paraId="6267D7A2" w14:textId="77777777" w:rsidTr="00957AD5">
        <w:tc>
          <w:tcPr>
            <w:tcW w:w="9345" w:type="dxa"/>
          </w:tcPr>
          <w:p w14:paraId="5ED31209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502DC" w:rsidRPr="007E6725" w14:paraId="51282127" w14:textId="77777777" w:rsidTr="00957AD5">
        <w:tc>
          <w:tcPr>
            <w:tcW w:w="9345" w:type="dxa"/>
          </w:tcPr>
          <w:p w14:paraId="44C83F10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502DC" w:rsidRPr="007E6725" w14:paraId="3005C72F" w14:textId="77777777" w:rsidTr="00957AD5">
        <w:tc>
          <w:tcPr>
            <w:tcW w:w="9345" w:type="dxa"/>
          </w:tcPr>
          <w:p w14:paraId="0B8CB4EE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8B71CCE" w14:textId="77777777" w:rsidR="005502DC" w:rsidRPr="007E6725" w:rsidRDefault="005502DC" w:rsidP="005502DC">
      <w:pPr>
        <w:rPr>
          <w:rFonts w:ascii="Times New Roman" w:hAnsi="Times New Roman" w:cs="Times New Roman"/>
          <w:b/>
          <w:sz w:val="28"/>
          <w:szCs w:val="28"/>
        </w:rPr>
      </w:pPr>
    </w:p>
    <w:p w14:paraId="53D8F6A8" w14:textId="77777777" w:rsidR="005502DC" w:rsidRPr="005F42A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33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502DC" w:rsidRPr="007E6725" w14:paraId="1A330BA5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57B737B" w14:textId="77777777" w:rsidR="005502DC" w:rsidRPr="007E6725" w:rsidRDefault="005502DC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0A1777" w14:textId="77777777" w:rsidR="005502DC" w:rsidRPr="007E6725" w:rsidRDefault="005502DC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502DC" w:rsidRPr="007E6725" w14:paraId="2323123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52837F" w14:textId="77777777" w:rsidR="005502DC" w:rsidRPr="007E6725" w:rsidRDefault="005502DC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8B6EB5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502DC" w:rsidRPr="007E6725" w14:paraId="4D51D12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7E7038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A3DC92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502DC" w:rsidRPr="007E6725" w14:paraId="6CFF623E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D10E8B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27DABD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502DC" w:rsidRPr="007E6725" w14:paraId="0165BE3E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68DFB5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5AEDE7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502DC" w:rsidRPr="007E6725" w14:paraId="03D4004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005A6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2582D4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018D5EE" w14:textId="77777777" w:rsidR="005502DC" w:rsidRPr="007E6725" w:rsidRDefault="00DA7E03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5502D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502D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502DC" w:rsidRPr="007E6725" w14:paraId="5F2FAAA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1B5E29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F837D6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08310FE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502DC" w:rsidRPr="007E6725" w14:paraId="1600FC6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B396D9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AEE12A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502DC" w:rsidRPr="007E6725" w14:paraId="302C3EA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DF9D5C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A4B721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1122543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502DC" w:rsidRPr="007E6725" w14:paraId="677FC49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6B5E50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0DEE68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502DC" w:rsidRPr="007E6725" w14:paraId="104F5E53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69F67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E04EA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502DC" w:rsidRPr="007E6725" w14:paraId="6B986C6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E25D69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265505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502DC" w:rsidRPr="007E6725" w14:paraId="15CF5A5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842946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6304B8E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ECA31BF" w14:textId="77777777" w:rsidR="005502DC" w:rsidRPr="007E6725" w:rsidRDefault="005502DC" w:rsidP="005502DC">
      <w:pPr>
        <w:rPr>
          <w:rFonts w:ascii="Times New Roman" w:hAnsi="Times New Roman" w:cs="Times New Roman"/>
          <w:b/>
          <w:sz w:val="28"/>
          <w:szCs w:val="28"/>
        </w:rPr>
      </w:pPr>
    </w:p>
    <w:p w14:paraId="3DE33A50" w14:textId="77777777" w:rsidR="005502DC" w:rsidRPr="007E6725" w:rsidRDefault="005502DC" w:rsidP="005502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0E54E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33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1A9BDCC" w14:textId="77777777" w:rsidR="005502DC" w:rsidRPr="007E6725" w:rsidRDefault="005502DC" w:rsidP="005502D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7E31A7F" w14:textId="77777777" w:rsidR="005502DC" w:rsidRPr="007E6725" w:rsidRDefault="005502DC" w:rsidP="005502D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E7C3661" w14:textId="77777777" w:rsidR="005502DC" w:rsidRPr="007E6725" w:rsidRDefault="005502DC" w:rsidP="005502D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E3F0294" w14:textId="77777777" w:rsidR="005502DC" w:rsidRPr="007E6725" w:rsidRDefault="005502DC" w:rsidP="005502D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502DC" w:rsidRPr="007A4522" w14:paraId="6BB2250B" w14:textId="77777777" w:rsidTr="00957AD5">
        <w:tc>
          <w:tcPr>
            <w:tcW w:w="7797" w:type="dxa"/>
            <w:shd w:val="clear" w:color="auto" w:fill="auto"/>
          </w:tcPr>
          <w:p w14:paraId="2252AB5A" w14:textId="77777777" w:rsidR="005502DC" w:rsidRPr="007A4522" w:rsidRDefault="005502DC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5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8846F64" w14:textId="77777777" w:rsidR="005502DC" w:rsidRPr="007A4522" w:rsidRDefault="005502DC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5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502DC" w:rsidRPr="007A4522" w14:paraId="5DE04628" w14:textId="77777777" w:rsidTr="00957AD5">
        <w:tc>
          <w:tcPr>
            <w:tcW w:w="7797" w:type="dxa"/>
            <w:shd w:val="clear" w:color="auto" w:fill="auto"/>
          </w:tcPr>
          <w:p w14:paraId="2C440F68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7A4522">
              <w:rPr>
                <w:sz w:val="22"/>
                <w:szCs w:val="22"/>
                <w:lang w:val="en-US"/>
              </w:rPr>
              <w:t>HP</w:t>
            </w:r>
            <w:r w:rsidRPr="007A4522">
              <w:rPr>
                <w:sz w:val="22"/>
                <w:szCs w:val="22"/>
              </w:rPr>
              <w:t xml:space="preserve"> 250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6 1</w:t>
            </w:r>
            <w:r w:rsidRPr="007A4522">
              <w:rPr>
                <w:sz w:val="22"/>
                <w:szCs w:val="22"/>
                <w:lang w:val="en-US"/>
              </w:rPr>
              <w:t>WY</w:t>
            </w:r>
            <w:r w:rsidRPr="007A4522">
              <w:rPr>
                <w:sz w:val="22"/>
                <w:szCs w:val="22"/>
              </w:rPr>
              <w:t>58</w:t>
            </w:r>
            <w:r w:rsidRPr="007A4522">
              <w:rPr>
                <w:sz w:val="22"/>
                <w:szCs w:val="22"/>
                <w:lang w:val="en-US"/>
              </w:rPr>
              <w:t>EA</w:t>
            </w:r>
            <w:r w:rsidRPr="007A4522">
              <w:rPr>
                <w:sz w:val="22"/>
                <w:szCs w:val="22"/>
              </w:rPr>
              <w:t xml:space="preserve">, Мультимедийный проектор </w:t>
            </w:r>
            <w:r w:rsidRPr="007A4522">
              <w:rPr>
                <w:sz w:val="22"/>
                <w:szCs w:val="22"/>
                <w:lang w:val="en-US"/>
              </w:rPr>
              <w:t>LG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PF</w:t>
            </w:r>
            <w:r w:rsidRPr="007A4522">
              <w:rPr>
                <w:sz w:val="22"/>
                <w:szCs w:val="22"/>
              </w:rPr>
              <w:t>1500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0FDEB9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502DC" w:rsidRPr="007A4522" w14:paraId="2E2E8C52" w14:textId="77777777" w:rsidTr="00957AD5">
        <w:tc>
          <w:tcPr>
            <w:tcW w:w="7797" w:type="dxa"/>
            <w:shd w:val="clear" w:color="auto" w:fill="auto"/>
          </w:tcPr>
          <w:p w14:paraId="7FF05C65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7A4522">
              <w:rPr>
                <w:sz w:val="22"/>
                <w:szCs w:val="22"/>
                <w:lang w:val="en-US"/>
              </w:rPr>
              <w:t>FOX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MIMO</w:t>
            </w:r>
            <w:r w:rsidRPr="007A4522">
              <w:rPr>
                <w:sz w:val="22"/>
                <w:szCs w:val="22"/>
              </w:rPr>
              <w:t xml:space="preserve"> 4450 2.8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A4522">
              <w:rPr>
                <w:sz w:val="22"/>
                <w:szCs w:val="22"/>
              </w:rPr>
              <w:t>\4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A4522">
              <w:rPr>
                <w:sz w:val="22"/>
                <w:szCs w:val="22"/>
              </w:rPr>
              <w:t>\500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\</w:t>
            </w:r>
            <w:r w:rsidRPr="007A4522">
              <w:rPr>
                <w:sz w:val="22"/>
                <w:szCs w:val="22"/>
                <w:lang w:val="en-US"/>
              </w:rPr>
              <w:t>DVD</w:t>
            </w:r>
            <w:r w:rsidRPr="007A4522">
              <w:rPr>
                <w:sz w:val="22"/>
                <w:szCs w:val="22"/>
              </w:rPr>
              <w:t>-</w:t>
            </w:r>
            <w:r w:rsidRPr="007A4522">
              <w:rPr>
                <w:sz w:val="22"/>
                <w:szCs w:val="22"/>
                <w:lang w:val="en-US"/>
              </w:rPr>
              <w:t>RW</w:t>
            </w:r>
            <w:r w:rsidRPr="007A4522">
              <w:rPr>
                <w:sz w:val="22"/>
                <w:szCs w:val="22"/>
              </w:rPr>
              <w:t>\21.5\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A4522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</w:t>
            </w:r>
            <w:r w:rsidRPr="007A4522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159629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5502DC" w:rsidRPr="007A4522" w14:paraId="5B7DB572" w14:textId="77777777" w:rsidTr="00957AD5">
        <w:tc>
          <w:tcPr>
            <w:tcW w:w="7797" w:type="dxa"/>
            <w:shd w:val="clear" w:color="auto" w:fill="auto"/>
          </w:tcPr>
          <w:p w14:paraId="4AC9EF12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2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3250 /8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/500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A4522">
              <w:rPr>
                <w:sz w:val="22"/>
                <w:szCs w:val="22"/>
              </w:rPr>
              <w:t xml:space="preserve">/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A4522">
              <w:rPr>
                <w:sz w:val="22"/>
                <w:szCs w:val="22"/>
              </w:rPr>
              <w:t xml:space="preserve"> 21.5') - 1 шт., Компьютер </w:t>
            </w:r>
            <w:r w:rsidRPr="007A4522">
              <w:rPr>
                <w:sz w:val="22"/>
                <w:szCs w:val="22"/>
                <w:lang w:val="en-US"/>
              </w:rPr>
              <w:t>Intel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2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 xml:space="preserve">3420/8 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 xml:space="preserve">/500 </w:t>
            </w:r>
            <w:r w:rsidRPr="007A4522">
              <w:rPr>
                <w:sz w:val="22"/>
                <w:szCs w:val="22"/>
                <w:lang w:val="en-US"/>
              </w:rPr>
              <w:t>HDD</w:t>
            </w:r>
            <w:r w:rsidRPr="007A4522">
              <w:rPr>
                <w:sz w:val="22"/>
                <w:szCs w:val="22"/>
              </w:rPr>
              <w:t>/</w:t>
            </w:r>
            <w:r w:rsidRPr="007A4522">
              <w:rPr>
                <w:sz w:val="22"/>
                <w:szCs w:val="22"/>
                <w:lang w:val="en-US"/>
              </w:rPr>
              <w:t>PHILIPS</w:t>
            </w:r>
            <w:r w:rsidRPr="007A4522">
              <w:rPr>
                <w:sz w:val="22"/>
                <w:szCs w:val="22"/>
              </w:rPr>
              <w:t xml:space="preserve"> 200</w:t>
            </w:r>
            <w:r w:rsidRPr="007A4522">
              <w:rPr>
                <w:sz w:val="22"/>
                <w:szCs w:val="22"/>
                <w:lang w:val="en-US"/>
              </w:rPr>
              <w:t>V</w:t>
            </w:r>
            <w:r w:rsidRPr="007A4522">
              <w:rPr>
                <w:sz w:val="22"/>
                <w:szCs w:val="22"/>
              </w:rPr>
              <w:t xml:space="preserve">4- 23 шт., Ноутбук </w:t>
            </w:r>
            <w:r w:rsidRPr="007A4522">
              <w:rPr>
                <w:sz w:val="22"/>
                <w:szCs w:val="22"/>
                <w:lang w:val="en-US"/>
              </w:rPr>
              <w:t>HP</w:t>
            </w:r>
            <w:r w:rsidRPr="007A4522">
              <w:rPr>
                <w:sz w:val="22"/>
                <w:szCs w:val="22"/>
              </w:rPr>
              <w:t xml:space="preserve"> 250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6 1</w:t>
            </w:r>
            <w:r w:rsidRPr="007A4522">
              <w:rPr>
                <w:sz w:val="22"/>
                <w:szCs w:val="22"/>
                <w:lang w:val="en-US"/>
              </w:rPr>
              <w:t>WY</w:t>
            </w:r>
            <w:r w:rsidRPr="007A4522">
              <w:rPr>
                <w:sz w:val="22"/>
                <w:szCs w:val="22"/>
              </w:rPr>
              <w:t>58</w:t>
            </w:r>
            <w:r w:rsidRPr="007A4522">
              <w:rPr>
                <w:sz w:val="22"/>
                <w:szCs w:val="22"/>
                <w:lang w:val="en-US"/>
              </w:rPr>
              <w:t>EA</w:t>
            </w:r>
            <w:r w:rsidRPr="007A452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E551BE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502DC" w:rsidRPr="007A4522" w14:paraId="123E16BC" w14:textId="77777777" w:rsidTr="00957AD5">
        <w:tc>
          <w:tcPr>
            <w:tcW w:w="7797" w:type="dxa"/>
            <w:shd w:val="clear" w:color="auto" w:fill="auto"/>
          </w:tcPr>
          <w:p w14:paraId="00A6C4F0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A4522">
              <w:rPr>
                <w:sz w:val="22"/>
                <w:szCs w:val="22"/>
                <w:lang w:val="en-US"/>
              </w:rPr>
              <w:t>Intel</w:t>
            </w:r>
            <w:r w:rsidRPr="007A4522">
              <w:rPr>
                <w:sz w:val="22"/>
                <w:szCs w:val="22"/>
              </w:rPr>
              <w:t xml:space="preserve">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4522">
              <w:rPr>
                <w:sz w:val="22"/>
                <w:szCs w:val="22"/>
              </w:rPr>
              <w:t xml:space="preserve">3-2100 2.4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4522">
              <w:rPr>
                <w:sz w:val="22"/>
                <w:szCs w:val="22"/>
              </w:rPr>
              <w:t xml:space="preserve"> /4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/500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</w:t>
            </w:r>
            <w:r w:rsidRPr="007A4522">
              <w:rPr>
                <w:sz w:val="22"/>
                <w:szCs w:val="22"/>
                <w:lang w:val="en-US"/>
              </w:rPr>
              <w:t>Acer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V</w:t>
            </w:r>
            <w:r w:rsidRPr="007A4522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Champion</w:t>
            </w:r>
            <w:r w:rsidRPr="007A4522">
              <w:rPr>
                <w:sz w:val="22"/>
                <w:szCs w:val="22"/>
              </w:rPr>
              <w:t xml:space="preserve"> 244х183см </w:t>
            </w:r>
            <w:r w:rsidRPr="007A4522">
              <w:rPr>
                <w:sz w:val="22"/>
                <w:szCs w:val="22"/>
                <w:lang w:val="en-US"/>
              </w:rPr>
              <w:t>SCM</w:t>
            </w:r>
            <w:r w:rsidRPr="007A4522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A4522">
              <w:rPr>
                <w:sz w:val="22"/>
                <w:szCs w:val="22"/>
                <w:lang w:val="en-US"/>
              </w:rPr>
              <w:t>Panasonic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PT</w:t>
            </w:r>
            <w:r w:rsidRPr="007A4522">
              <w:rPr>
                <w:sz w:val="22"/>
                <w:szCs w:val="22"/>
              </w:rPr>
              <w:t>-</w:t>
            </w:r>
            <w:r w:rsidRPr="007A4522">
              <w:rPr>
                <w:sz w:val="22"/>
                <w:szCs w:val="22"/>
                <w:lang w:val="en-US"/>
              </w:rPr>
              <w:t>VX</w:t>
            </w:r>
            <w:r w:rsidRPr="007A452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DDDB98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2FAF855" w14:textId="77777777" w:rsidR="005502DC" w:rsidRPr="007E6725" w:rsidRDefault="005502DC" w:rsidP="005502D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115C8C2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339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BC37D89" w14:textId="77777777" w:rsidR="005502DC" w:rsidRPr="007E6725" w:rsidRDefault="005502DC" w:rsidP="005502DC">
      <w:bookmarkStart w:id="15" w:name="_Hlk71636079"/>
    </w:p>
    <w:p w14:paraId="75B3E069" w14:textId="77777777" w:rsidR="005502DC" w:rsidRPr="007E6725" w:rsidRDefault="005502DC" w:rsidP="005502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0B50EB7" w14:textId="77777777" w:rsidR="005502DC" w:rsidRPr="007E6725" w:rsidRDefault="005502DC" w:rsidP="005502D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D022B9F" w14:textId="77777777" w:rsidR="005502DC" w:rsidRPr="007E6725" w:rsidRDefault="005502DC" w:rsidP="005502D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27501B86" w14:textId="77777777" w:rsidR="005502DC" w:rsidRPr="007E6725" w:rsidRDefault="005502DC" w:rsidP="005502D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73CB653" w14:textId="77777777" w:rsidR="005502DC" w:rsidRPr="007E6725" w:rsidRDefault="005502DC" w:rsidP="005502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</w:t>
      </w:r>
      <w:r w:rsidRPr="007E6725">
        <w:rPr>
          <w:rFonts w:ascii="Times New Roman" w:hAnsi="Times New Roman"/>
          <w:sz w:val="28"/>
          <w:szCs w:val="28"/>
        </w:rPr>
        <w:lastRenderedPageBreak/>
        <w:t>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F2B7566" w14:textId="77777777" w:rsidR="005502DC" w:rsidRPr="007E6725" w:rsidRDefault="005502DC" w:rsidP="005502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143D5CC" w14:textId="77777777" w:rsidR="005502DC" w:rsidRPr="007E6725" w:rsidRDefault="005502DC" w:rsidP="005502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26DC3CE" w14:textId="77777777" w:rsidR="005502DC" w:rsidRPr="007E6725" w:rsidRDefault="005502DC" w:rsidP="005502D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7FDA7BB" w14:textId="77777777" w:rsidR="005502DC" w:rsidRPr="007E6725" w:rsidRDefault="005502DC" w:rsidP="005502D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9186801" w14:textId="77777777" w:rsidR="005502DC" w:rsidRPr="007E6725" w:rsidRDefault="005502DC" w:rsidP="005502D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85ADB9C" w14:textId="77777777" w:rsidR="005502DC" w:rsidRPr="007E6725" w:rsidRDefault="005502DC" w:rsidP="005502D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0A7C311" w14:textId="77777777" w:rsidR="005502DC" w:rsidRPr="007E6725" w:rsidRDefault="005502DC" w:rsidP="005502D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EF34363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33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56CE921" w14:textId="77777777" w:rsidR="005502DC" w:rsidRPr="007E6725" w:rsidRDefault="005502DC" w:rsidP="005502DC"/>
    <w:p w14:paraId="6E3891B8" w14:textId="77777777" w:rsidR="005502DC" w:rsidRPr="007E6725" w:rsidRDefault="005502DC" w:rsidP="005502D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B3B2DEB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85D3D66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C0978A1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26574A9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9392567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05CA820" w14:textId="77777777" w:rsidR="005502DC" w:rsidRPr="007E6725" w:rsidRDefault="005502DC" w:rsidP="005502D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DAABDF1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A458784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33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86C98F0" w14:textId="77777777" w:rsidR="005502DC" w:rsidRPr="007E6725" w:rsidRDefault="005502DC" w:rsidP="005502DC"/>
    <w:p w14:paraId="6933FBB0" w14:textId="77777777" w:rsidR="005502DC" w:rsidRPr="00853C9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33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A4B7A3D" w14:textId="77777777" w:rsidR="005502DC" w:rsidRPr="007E6725" w:rsidRDefault="005502DC" w:rsidP="005502D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2DC" w14:paraId="23FBBEBC" w14:textId="77777777" w:rsidTr="00957AD5">
        <w:tc>
          <w:tcPr>
            <w:tcW w:w="562" w:type="dxa"/>
          </w:tcPr>
          <w:p w14:paraId="0C9D2DD6" w14:textId="77777777" w:rsidR="005502DC" w:rsidRPr="005502DC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F41CA6" w14:textId="77777777" w:rsidR="005502DC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D0EF24" w14:textId="77777777" w:rsidR="005502DC" w:rsidRDefault="005502DC" w:rsidP="005502DC">
      <w:pPr>
        <w:pStyle w:val="Default"/>
        <w:spacing w:after="30"/>
        <w:jc w:val="both"/>
        <w:rPr>
          <w:sz w:val="23"/>
          <w:szCs w:val="23"/>
        </w:rPr>
      </w:pPr>
    </w:p>
    <w:p w14:paraId="6972FE6F" w14:textId="77777777" w:rsidR="005502DC" w:rsidRPr="00853C9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33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B97D7AA" w14:textId="77777777" w:rsidR="005502DC" w:rsidRPr="007E6725" w:rsidRDefault="005502DC" w:rsidP="005502D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2DC" w14:paraId="0303A07D" w14:textId="77777777" w:rsidTr="00957AD5">
        <w:tc>
          <w:tcPr>
            <w:tcW w:w="562" w:type="dxa"/>
          </w:tcPr>
          <w:p w14:paraId="0B3991D1" w14:textId="77777777" w:rsidR="005502DC" w:rsidRPr="009E6058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9BB88C" w14:textId="77777777" w:rsidR="005502DC" w:rsidRPr="007A4522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45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D3095C8" w14:textId="77777777" w:rsidR="005502DC" w:rsidRDefault="005502DC" w:rsidP="005502D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BEEE03F" w14:textId="77777777" w:rsidR="005502DC" w:rsidRPr="00853C9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34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61D790C" w14:textId="77777777" w:rsidR="005502DC" w:rsidRPr="007A4522" w:rsidRDefault="005502DC" w:rsidP="005502D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502DC" w:rsidRPr="007A4522" w14:paraId="73C8543A" w14:textId="77777777" w:rsidTr="00957AD5">
        <w:tc>
          <w:tcPr>
            <w:tcW w:w="2336" w:type="dxa"/>
          </w:tcPr>
          <w:p w14:paraId="13B9A8FD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494AD67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6CD2ACC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7EFC0E7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502DC" w:rsidRPr="007A4522" w14:paraId="36515C21" w14:textId="77777777" w:rsidTr="00957AD5">
        <w:tc>
          <w:tcPr>
            <w:tcW w:w="2336" w:type="dxa"/>
          </w:tcPr>
          <w:p w14:paraId="67542E01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375BCA6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6D2EF70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538924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502DC" w:rsidRPr="007A4522" w14:paraId="287DB0A6" w14:textId="77777777" w:rsidTr="00957AD5">
        <w:tc>
          <w:tcPr>
            <w:tcW w:w="2336" w:type="dxa"/>
          </w:tcPr>
          <w:p w14:paraId="6A4834C1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1CB6F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BA4F0CF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1B71A6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502DC" w:rsidRPr="007A4522" w14:paraId="2F729792" w14:textId="77777777" w:rsidTr="00957AD5">
        <w:tc>
          <w:tcPr>
            <w:tcW w:w="2336" w:type="dxa"/>
          </w:tcPr>
          <w:p w14:paraId="78EE9D1A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0DF59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3947BF3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63F31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5A2D956D" w14:textId="77777777" w:rsidR="005502DC" w:rsidRPr="007A4522" w:rsidRDefault="005502DC" w:rsidP="005502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CA6B30" w14:textId="77777777" w:rsidR="005502DC" w:rsidRPr="007A4522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3401"/>
      <w:r w:rsidRPr="007A45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D7EDC30" w14:textId="77777777" w:rsidR="005502DC" w:rsidRPr="007A4522" w:rsidRDefault="005502DC" w:rsidP="005502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2DC" w:rsidRPr="007A4522" w14:paraId="212960DE" w14:textId="77777777" w:rsidTr="00957AD5">
        <w:tc>
          <w:tcPr>
            <w:tcW w:w="562" w:type="dxa"/>
          </w:tcPr>
          <w:p w14:paraId="36D20FC7" w14:textId="77777777" w:rsidR="005502DC" w:rsidRPr="007A4522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B4262D" w14:textId="77777777" w:rsidR="005502DC" w:rsidRPr="007A4522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45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75FA4B" w14:textId="77777777" w:rsidR="005502DC" w:rsidRPr="007A4522" w:rsidRDefault="005502DC" w:rsidP="00550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0FDA54" w14:textId="77777777" w:rsidR="005502DC" w:rsidRPr="007A4522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3402"/>
      <w:r w:rsidRPr="007A452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3377C24" w14:textId="77777777" w:rsidR="005502DC" w:rsidRPr="007A4522" w:rsidRDefault="005502DC" w:rsidP="005502D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502DC" w:rsidRPr="007A4522" w14:paraId="4013B7F8" w14:textId="77777777" w:rsidTr="00957AD5">
        <w:tc>
          <w:tcPr>
            <w:tcW w:w="2500" w:type="pct"/>
          </w:tcPr>
          <w:p w14:paraId="62A250AF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7FE4117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502DC" w:rsidRPr="007A4522" w14:paraId="3A1C045C" w14:textId="77777777" w:rsidTr="00957AD5">
        <w:tc>
          <w:tcPr>
            <w:tcW w:w="2500" w:type="pct"/>
          </w:tcPr>
          <w:p w14:paraId="4F8569CD" w14:textId="77777777" w:rsidR="005502DC" w:rsidRPr="007A4522" w:rsidRDefault="005502DC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C38CCF7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502DC" w:rsidRPr="007A4522" w14:paraId="39F648A7" w14:textId="77777777" w:rsidTr="00957AD5">
        <w:tc>
          <w:tcPr>
            <w:tcW w:w="2500" w:type="pct"/>
          </w:tcPr>
          <w:p w14:paraId="5FE01516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295DAC3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502DC" w:rsidRPr="007A4522" w14:paraId="4FDB1DBF" w14:textId="77777777" w:rsidTr="00957AD5">
        <w:tc>
          <w:tcPr>
            <w:tcW w:w="2500" w:type="pct"/>
          </w:tcPr>
          <w:p w14:paraId="384DF208" w14:textId="77777777" w:rsidR="005502DC" w:rsidRPr="007A4522" w:rsidRDefault="005502DC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214ADBB3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2410F950" w14:textId="77777777" w:rsidR="005502DC" w:rsidRPr="007A4522" w:rsidRDefault="005502DC" w:rsidP="005502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392C22" w14:textId="77777777" w:rsidR="005502DC" w:rsidRPr="00853C9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34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E5EE56D" w14:textId="77777777" w:rsidR="005502DC" w:rsidRPr="00142518" w:rsidRDefault="005502DC" w:rsidP="005502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944E9A" w14:textId="77777777" w:rsidR="005502DC" w:rsidRPr="00142518" w:rsidRDefault="005502DC" w:rsidP="005502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9985924" w14:textId="77777777" w:rsidR="005502DC" w:rsidRPr="00142518" w:rsidRDefault="005502DC" w:rsidP="00550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4A082D5" w14:textId="77777777" w:rsidR="005502DC" w:rsidRPr="00142518" w:rsidRDefault="005502DC" w:rsidP="005502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502DC" w:rsidRPr="00142518" w14:paraId="6F9948F5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C80D88" w14:textId="77777777" w:rsidR="005502DC" w:rsidRPr="00142518" w:rsidRDefault="005502DC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BBE051" w14:textId="77777777" w:rsidR="005502DC" w:rsidRPr="00142518" w:rsidRDefault="005502DC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502DC" w:rsidRPr="00142518" w14:paraId="664F26D9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90CE6C" w14:textId="77777777" w:rsidR="005502DC" w:rsidRPr="00142518" w:rsidRDefault="005502DC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4BE2F8" w14:textId="77777777" w:rsidR="005502DC" w:rsidRPr="00142518" w:rsidRDefault="005502DC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502DC" w:rsidRPr="00142518" w14:paraId="0D91D167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923C1C" w14:textId="77777777" w:rsidR="005502DC" w:rsidRPr="00142518" w:rsidRDefault="005502DC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8B984" w14:textId="77777777" w:rsidR="005502DC" w:rsidRPr="00142518" w:rsidRDefault="005502DC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E1B04BB" w14:textId="77777777" w:rsidR="005502DC" w:rsidRDefault="005502DC" w:rsidP="005502DC">
      <w:pPr>
        <w:rPr>
          <w:rFonts w:ascii="Times New Roman" w:hAnsi="Times New Roman" w:cs="Times New Roman"/>
          <w:b/>
          <w:sz w:val="28"/>
          <w:szCs w:val="28"/>
        </w:rPr>
      </w:pPr>
    </w:p>
    <w:p w14:paraId="5D914922" w14:textId="77777777" w:rsidR="005502DC" w:rsidRPr="00142518" w:rsidRDefault="005502DC" w:rsidP="005502D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502DC" w:rsidRPr="00142518" w14:paraId="3B36E6F3" w14:textId="77777777" w:rsidTr="00957AD5">
        <w:trPr>
          <w:trHeight w:val="521"/>
        </w:trPr>
        <w:tc>
          <w:tcPr>
            <w:tcW w:w="903" w:type="pct"/>
          </w:tcPr>
          <w:p w14:paraId="29AF76F8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B73C4DC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35411AD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502DC" w:rsidRPr="00142518" w14:paraId="7B6E0CA7" w14:textId="77777777" w:rsidTr="00957AD5">
        <w:trPr>
          <w:trHeight w:val="522"/>
        </w:trPr>
        <w:tc>
          <w:tcPr>
            <w:tcW w:w="903" w:type="pct"/>
          </w:tcPr>
          <w:p w14:paraId="4446CE98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B7080A5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6043B91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502DC" w:rsidRPr="00142518" w14:paraId="63B5EC7B" w14:textId="77777777" w:rsidTr="00957AD5">
        <w:trPr>
          <w:trHeight w:val="661"/>
        </w:trPr>
        <w:tc>
          <w:tcPr>
            <w:tcW w:w="903" w:type="pct"/>
          </w:tcPr>
          <w:p w14:paraId="47E860D9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8D83A2D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A3CA5EA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502DC" w:rsidRPr="00CA0A1D" w14:paraId="325BDDC7" w14:textId="77777777" w:rsidTr="00957AD5">
        <w:trPr>
          <w:trHeight w:val="800"/>
        </w:trPr>
        <w:tc>
          <w:tcPr>
            <w:tcW w:w="903" w:type="pct"/>
          </w:tcPr>
          <w:p w14:paraId="553E08CB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7E432FB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8849BDB" w14:textId="77777777" w:rsidR="005502DC" w:rsidRPr="00CA0A1D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957DE22" w14:textId="77777777" w:rsidR="005502DC" w:rsidRPr="0018274C" w:rsidRDefault="005502DC" w:rsidP="005502D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AF172BB" w14:textId="77777777" w:rsidR="005502DC" w:rsidRPr="007E6725" w:rsidRDefault="005502DC" w:rsidP="005502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D5E7663" w:rsidR="00142518" w:rsidRPr="0018274C" w:rsidRDefault="00142518" w:rsidP="005502D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3BC2F" w14:textId="77777777" w:rsidR="007B50F3" w:rsidRDefault="007B50F3" w:rsidP="00315CA6">
      <w:pPr>
        <w:spacing w:after="0" w:line="240" w:lineRule="auto"/>
      </w:pPr>
      <w:r>
        <w:separator/>
      </w:r>
    </w:p>
  </w:endnote>
  <w:endnote w:type="continuationSeparator" w:id="0">
    <w:p w14:paraId="0E11813E" w14:textId="77777777" w:rsidR="007B50F3" w:rsidRDefault="007B50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4E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38E7C" w14:textId="77777777" w:rsidR="007B50F3" w:rsidRDefault="007B50F3" w:rsidP="00315CA6">
      <w:pPr>
        <w:spacing w:after="0" w:line="240" w:lineRule="auto"/>
      </w:pPr>
      <w:r>
        <w:separator/>
      </w:r>
    </w:p>
  </w:footnote>
  <w:footnote w:type="continuationSeparator" w:id="0">
    <w:p w14:paraId="2957E8A9" w14:textId="77777777" w:rsidR="007B50F3" w:rsidRDefault="007B50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02D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0F3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54E0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0F69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7E0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4D9132-82A1-4B6A-AB90-23D24545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2981</Words>
  <Characters>16995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