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D4FD5" w:rsidR="00A77598" w:rsidRPr="003C38F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C38FE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45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4B7222B" w14:textId="77777777" w:rsidTr="00ED54AA">
        <w:tc>
          <w:tcPr>
            <w:tcW w:w="9345" w:type="dxa"/>
          </w:tcPr>
          <w:p w14:paraId="4305E88C" w14:textId="77777777" w:rsidR="007A7979" w:rsidRPr="007D45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46B6E6F" w14:textId="77777777" w:rsidTr="00ED54AA">
        <w:tc>
          <w:tcPr>
            <w:tcW w:w="9345" w:type="dxa"/>
          </w:tcPr>
          <w:p w14:paraId="10A6A743" w14:textId="77777777" w:rsidR="007A7979" w:rsidRPr="007D45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D457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C0214F1" w:rsidR="0092300D" w:rsidRPr="007E6725" w:rsidRDefault="003C38F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E17AC10" w:rsidR="0092300D" w:rsidRPr="007E6725" w:rsidRDefault="00832C3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D39D38" w:rsidR="004475DA" w:rsidRPr="003C38F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C38FE"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4AA3E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43027DA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8ECBD99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87BD6F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A67E69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015DC2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2391A9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DB3EA1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A6433C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C6CE7F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1674A3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54D62D" w:rsidR="00D75436" w:rsidRDefault="00DF0D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572F69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A941F3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0A6EF0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813CE0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A9F7EA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7DA0C8" w:rsidR="00D75436" w:rsidRDefault="00DF0D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32C3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1988"/>
        <w:gridCol w:w="5298"/>
      </w:tblGrid>
      <w:tr w:rsidR="00751095" w:rsidRPr="007D457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4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D45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45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45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45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45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D457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4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50AB2050" w:rsidR="00751095" w:rsidRPr="007D4571" w:rsidRDefault="00DF0D3A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УК-5.1.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bookmarkStart w:id="5" w:name="_GoBack"/>
            <w:bookmarkEnd w:id="5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4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4571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443533" w:rsidR="00751095" w:rsidRPr="007D4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4571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B9C9DC" w:rsidR="00751095" w:rsidRPr="007D45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4571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  <w:tr w:rsidR="00751095" w:rsidRPr="007D4571" w14:paraId="4F23603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881E7" w14:textId="77777777" w:rsidR="00751095" w:rsidRPr="007D4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D4571">
              <w:rPr>
                <w:rFonts w:ascii="Times New Roman" w:hAnsi="Times New Roman" w:cs="Times New Roman"/>
              </w:rPr>
              <w:t>ых</w:t>
            </w:r>
            <w:proofErr w:type="spellEnd"/>
            <w:r w:rsidRPr="007D457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2BC6" w14:textId="77777777" w:rsidR="00751095" w:rsidRPr="007D45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7D457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D4571">
              <w:rPr>
                <w:rFonts w:ascii="Times New Roman" w:hAnsi="Times New Roman" w:cs="Times New Roman"/>
                <w:lang w:bidi="ru-RU"/>
              </w:rPr>
              <w:t xml:space="preserve">) языке(ах), требования к деловой и профессиональной коммуникации, выбирает коммуникативно приемлемый стиль </w:t>
            </w:r>
            <w:r w:rsidRPr="007D4571">
              <w:rPr>
                <w:rFonts w:ascii="Times New Roman" w:hAnsi="Times New Roman" w:cs="Times New Roman"/>
                <w:lang w:bidi="ru-RU"/>
              </w:rPr>
              <w:lastRenderedPageBreak/>
              <w:t>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0EE3" w14:textId="77777777" w:rsidR="00751095" w:rsidRPr="007D4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7D4571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</w:p>
          <w:p w14:paraId="5EF01100" w14:textId="5D981C5F" w:rsidR="00751095" w:rsidRPr="007D45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4571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</w:p>
          <w:p w14:paraId="3AC9147A" w14:textId="2F8544E6" w:rsidR="00751095" w:rsidRPr="007D45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4571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</w:tbl>
    <w:p w14:paraId="010B1EC2" w14:textId="77777777" w:rsidR="00E1429F" w:rsidRPr="007D45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D457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45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457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457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457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(ак</w:t>
            </w:r>
            <w:r w:rsidR="00AE2B1A" w:rsidRPr="007D4571">
              <w:rPr>
                <w:rFonts w:ascii="Times New Roman" w:hAnsi="Times New Roman" w:cs="Times New Roman"/>
                <w:b/>
              </w:rPr>
              <w:t>адемические</w:t>
            </w:r>
            <w:r w:rsidRPr="007D457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D457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4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4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4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4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457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D457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4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4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4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4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457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457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D457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4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D4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4571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4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970199D" w:rsidR="004475DA" w:rsidRPr="007D4571" w:rsidRDefault="00832C3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4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97B44DD" w:rsidR="004475DA" w:rsidRPr="007D4571" w:rsidRDefault="00832C3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D45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D4571" w14:paraId="4007D8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FEEC9" w14:textId="77777777" w:rsidR="004475DA" w:rsidRPr="007D4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85AB5" w14:textId="77777777" w:rsidR="004475DA" w:rsidRPr="007D4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4571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C8262" w14:textId="77777777" w:rsidR="004475DA" w:rsidRPr="007D4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2BF06" w14:textId="113D571E" w:rsidR="004475DA" w:rsidRPr="007D4571" w:rsidRDefault="00832C3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6FF5B" w14:textId="77777777" w:rsidR="004475DA" w:rsidRPr="007D4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F060C" w14:textId="5F54397B" w:rsidR="004475DA" w:rsidRPr="007D4571" w:rsidRDefault="00832C3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D457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7D4571" w14:paraId="7270F3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16B242" w14:textId="77777777" w:rsidR="004475DA" w:rsidRPr="007D457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15502" w14:textId="77777777" w:rsidR="004475DA" w:rsidRPr="007D457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4571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70F0F" w14:textId="77777777" w:rsidR="004475DA" w:rsidRPr="007D457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98A6B" w14:textId="3A94DD41" w:rsidR="004475DA" w:rsidRPr="007D4571" w:rsidRDefault="00832C3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FE7CA" w14:textId="77777777" w:rsidR="004475DA" w:rsidRPr="007D457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BFDB5" w14:textId="2B9FAA1B" w:rsidR="004475DA" w:rsidRPr="007D4571" w:rsidRDefault="00832C3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7D457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D457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457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457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D457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457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457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457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4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D30B2E3" w:rsidR="00CA7DE7" w:rsidRPr="007D4571" w:rsidRDefault="00832C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457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A0CC8CA" w:rsidR="00CA7DE7" w:rsidRPr="007D4571" w:rsidRDefault="00832C3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7D4571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7D457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457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457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457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457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457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457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English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for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academic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4571">
              <w:rPr>
                <w:rFonts w:ascii="Times New Roman" w:hAnsi="Times New Roman" w:cs="Times New Roman"/>
                <w:lang w:val="en-US"/>
              </w:rPr>
              <w:t>purposes</w:t>
            </w:r>
            <w:r w:rsidRPr="007D457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457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D457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D457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D4571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D457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D4571">
              <w:rPr>
                <w:rFonts w:ascii="Times New Roman" w:hAnsi="Times New Roman" w:cs="Times New Roman"/>
                <w:lang w:val="en-US"/>
              </w:rPr>
              <w:t>N</w:t>
            </w:r>
            <w:r w:rsidRPr="007D4571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D457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7D457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D457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D4571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7D457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D4571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4571" w:rsidRDefault="00DF0D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D45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D4571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D4571" w14:paraId="23DED7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4C94E2" w14:textId="77777777" w:rsidR="00262CF0" w:rsidRPr="007D45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D4571">
              <w:rPr>
                <w:rFonts w:ascii="Times New Roman" w:hAnsi="Times New Roman" w:cs="Times New Roman"/>
              </w:rPr>
              <w:t>2.</w:t>
            </w:r>
            <w:r w:rsidRPr="007D4571">
              <w:rPr>
                <w:rFonts w:ascii="Times New Roman" w:hAnsi="Times New Roman" w:cs="Times New Roman"/>
                <w:lang w:val="en-US"/>
              </w:rPr>
              <w:t>English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for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master</w:t>
            </w:r>
            <w:r w:rsidRPr="007D4571">
              <w:rPr>
                <w:rFonts w:ascii="Times New Roman" w:hAnsi="Times New Roman" w:cs="Times New Roman"/>
              </w:rPr>
              <w:t>'</w:t>
            </w:r>
            <w:r w:rsidRPr="007D4571">
              <w:rPr>
                <w:rFonts w:ascii="Times New Roman" w:hAnsi="Times New Roman" w:cs="Times New Roman"/>
                <w:lang w:val="en-US"/>
              </w:rPr>
              <w:t>s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degree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and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postgraduate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r w:rsidRPr="007D4571">
              <w:rPr>
                <w:rFonts w:ascii="Times New Roman" w:hAnsi="Times New Roman" w:cs="Times New Roman"/>
                <w:lang w:val="en-US"/>
              </w:rPr>
              <w:t>studies</w:t>
            </w:r>
            <w:r w:rsidRPr="007D4571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7D4571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7D4571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7D4571">
              <w:rPr>
                <w:rFonts w:ascii="Times New Roman" w:hAnsi="Times New Roman" w:cs="Times New Roman"/>
                <w:lang w:val="en-US"/>
              </w:rPr>
              <w:t>N</w:t>
            </w:r>
            <w:r w:rsidRPr="007D457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D4571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7D4571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7D4571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D4571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8A4FF" w14:textId="77777777" w:rsidR="00262CF0" w:rsidRPr="007D4571" w:rsidRDefault="00DF0D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4571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23E82F" w14:textId="77777777" w:rsidTr="007B550D">
        <w:tc>
          <w:tcPr>
            <w:tcW w:w="9345" w:type="dxa"/>
          </w:tcPr>
          <w:p w14:paraId="36FB56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80E0F6B" w14:textId="77777777" w:rsidTr="007B550D">
        <w:tc>
          <w:tcPr>
            <w:tcW w:w="9345" w:type="dxa"/>
          </w:tcPr>
          <w:p w14:paraId="738F35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0D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D45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D45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45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D45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D45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D45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D4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4571">
              <w:rPr>
                <w:sz w:val="22"/>
                <w:szCs w:val="22"/>
              </w:rPr>
              <w:t xml:space="preserve">Ауд. 320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D45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4571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МФУ, доска меловая 1 шт. (3-х секционная), шкаф для книг 2шт., стеллаж для бумаг 1шт., вешалка стойка 1шт., жалюзи 2шт. Переносной мультимедийный комплект: Ноутбук </w:t>
            </w:r>
            <w:r w:rsidRPr="007D4571">
              <w:rPr>
                <w:sz w:val="22"/>
                <w:szCs w:val="22"/>
                <w:lang w:val="en-US"/>
              </w:rPr>
              <w:t>HP</w:t>
            </w:r>
            <w:r w:rsidRPr="007D4571">
              <w:rPr>
                <w:sz w:val="22"/>
                <w:szCs w:val="22"/>
              </w:rPr>
              <w:t xml:space="preserve"> 250 </w:t>
            </w:r>
            <w:r w:rsidRPr="007D4571">
              <w:rPr>
                <w:sz w:val="22"/>
                <w:szCs w:val="22"/>
                <w:lang w:val="en-US"/>
              </w:rPr>
              <w:t>G</w:t>
            </w:r>
            <w:r w:rsidRPr="007D4571">
              <w:rPr>
                <w:sz w:val="22"/>
                <w:szCs w:val="22"/>
              </w:rPr>
              <w:t>6 1</w:t>
            </w:r>
            <w:r w:rsidRPr="007D4571">
              <w:rPr>
                <w:sz w:val="22"/>
                <w:szCs w:val="22"/>
                <w:lang w:val="en-US"/>
              </w:rPr>
              <w:t>WY</w:t>
            </w:r>
            <w:r w:rsidRPr="007D4571">
              <w:rPr>
                <w:sz w:val="22"/>
                <w:szCs w:val="22"/>
              </w:rPr>
              <w:t>58</w:t>
            </w:r>
            <w:r w:rsidRPr="007D4571">
              <w:rPr>
                <w:sz w:val="22"/>
                <w:szCs w:val="22"/>
                <w:lang w:val="en-US"/>
              </w:rPr>
              <w:t>EA</w:t>
            </w:r>
            <w:r w:rsidRPr="007D4571">
              <w:rPr>
                <w:sz w:val="22"/>
                <w:szCs w:val="22"/>
              </w:rPr>
              <w:t xml:space="preserve">, Мультимедийный проектор </w:t>
            </w:r>
            <w:r w:rsidRPr="007D4571">
              <w:rPr>
                <w:sz w:val="22"/>
                <w:szCs w:val="22"/>
                <w:lang w:val="en-US"/>
              </w:rPr>
              <w:t>LG</w:t>
            </w:r>
            <w:r w:rsidRPr="007D4571">
              <w:rPr>
                <w:sz w:val="22"/>
                <w:szCs w:val="22"/>
              </w:rPr>
              <w:t xml:space="preserve"> </w:t>
            </w:r>
            <w:r w:rsidRPr="007D4571">
              <w:rPr>
                <w:sz w:val="22"/>
                <w:szCs w:val="22"/>
                <w:lang w:val="en-US"/>
              </w:rPr>
              <w:t>PF</w:t>
            </w:r>
            <w:r w:rsidRPr="007D4571">
              <w:rPr>
                <w:sz w:val="22"/>
                <w:szCs w:val="22"/>
              </w:rPr>
              <w:t>1500</w:t>
            </w:r>
            <w:r w:rsidRPr="007D4571">
              <w:rPr>
                <w:sz w:val="22"/>
                <w:szCs w:val="22"/>
                <w:lang w:val="en-US"/>
              </w:rPr>
              <w:t>G</w:t>
            </w:r>
            <w:r w:rsidRPr="007D45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D4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45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  <w:tr w:rsidR="002C735C" w:rsidRPr="007D4571" w14:paraId="23AD6548" w14:textId="77777777" w:rsidTr="008416EB">
        <w:tc>
          <w:tcPr>
            <w:tcW w:w="7797" w:type="dxa"/>
            <w:shd w:val="clear" w:color="auto" w:fill="auto"/>
          </w:tcPr>
          <w:p w14:paraId="2E7261B3" w14:textId="77777777" w:rsidR="002C735C" w:rsidRPr="007D4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4571">
              <w:rPr>
                <w:sz w:val="22"/>
                <w:szCs w:val="22"/>
              </w:rPr>
              <w:t xml:space="preserve">Ауд. 340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D457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D45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тумба - 1 шт., доска маркерная - 1 шт., вешалка стойка - 2 шт., жалюзи - 2 шт., Моноблок </w:t>
            </w:r>
            <w:r w:rsidRPr="007D4571">
              <w:rPr>
                <w:sz w:val="22"/>
                <w:szCs w:val="22"/>
                <w:lang w:val="en-US"/>
              </w:rPr>
              <w:t>AIO</w:t>
            </w:r>
            <w:r w:rsidRPr="007D4571">
              <w:rPr>
                <w:sz w:val="22"/>
                <w:szCs w:val="22"/>
              </w:rPr>
              <w:t xml:space="preserve"> </w:t>
            </w:r>
            <w:r w:rsidRPr="007D4571">
              <w:rPr>
                <w:sz w:val="22"/>
                <w:szCs w:val="22"/>
                <w:lang w:val="en-US"/>
              </w:rPr>
              <w:t>IRU</w:t>
            </w:r>
            <w:r w:rsidRPr="007D4571">
              <w:rPr>
                <w:sz w:val="22"/>
                <w:szCs w:val="22"/>
              </w:rPr>
              <w:t xml:space="preserve"> 308 </w:t>
            </w:r>
            <w:r w:rsidRPr="007D4571">
              <w:rPr>
                <w:sz w:val="22"/>
                <w:szCs w:val="22"/>
                <w:lang w:val="en-US"/>
              </w:rPr>
              <w:t>intel</w:t>
            </w:r>
            <w:r w:rsidRPr="007D4571">
              <w:rPr>
                <w:sz w:val="22"/>
                <w:szCs w:val="22"/>
              </w:rPr>
              <w:t xml:space="preserve"> 2.8 </w:t>
            </w:r>
            <w:proofErr w:type="spellStart"/>
            <w:r w:rsidRPr="007D457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D4571">
              <w:rPr>
                <w:sz w:val="22"/>
                <w:szCs w:val="22"/>
              </w:rPr>
              <w:t xml:space="preserve">/4 </w:t>
            </w:r>
            <w:r w:rsidRPr="007D4571">
              <w:rPr>
                <w:sz w:val="22"/>
                <w:szCs w:val="22"/>
                <w:lang w:val="en-US"/>
              </w:rPr>
              <w:t>Gb</w:t>
            </w:r>
            <w:r w:rsidRPr="007D4571">
              <w:rPr>
                <w:sz w:val="22"/>
                <w:szCs w:val="22"/>
              </w:rPr>
              <w:t>/1</w:t>
            </w:r>
            <w:r w:rsidRPr="007D4571">
              <w:rPr>
                <w:sz w:val="22"/>
                <w:szCs w:val="22"/>
                <w:lang w:val="en-US"/>
              </w:rPr>
              <w:t>Tb</w:t>
            </w:r>
            <w:r w:rsidRPr="007D4571">
              <w:rPr>
                <w:sz w:val="22"/>
                <w:szCs w:val="22"/>
              </w:rPr>
              <w:t xml:space="preserve"> - 12 шт., Ноутбук </w:t>
            </w:r>
            <w:r w:rsidRPr="007D4571">
              <w:rPr>
                <w:sz w:val="22"/>
                <w:szCs w:val="22"/>
                <w:lang w:val="en-US"/>
              </w:rPr>
              <w:t>HP</w:t>
            </w:r>
            <w:r w:rsidRPr="007D4571">
              <w:rPr>
                <w:sz w:val="22"/>
                <w:szCs w:val="22"/>
              </w:rPr>
              <w:t xml:space="preserve"> 250 </w:t>
            </w:r>
            <w:r w:rsidRPr="007D4571">
              <w:rPr>
                <w:sz w:val="22"/>
                <w:szCs w:val="22"/>
                <w:lang w:val="en-US"/>
              </w:rPr>
              <w:t>G</w:t>
            </w:r>
            <w:r w:rsidRPr="007D4571">
              <w:rPr>
                <w:sz w:val="22"/>
                <w:szCs w:val="22"/>
              </w:rPr>
              <w:t>6 1</w:t>
            </w:r>
            <w:r w:rsidRPr="007D4571">
              <w:rPr>
                <w:sz w:val="22"/>
                <w:szCs w:val="22"/>
                <w:lang w:val="en-US"/>
              </w:rPr>
              <w:t>WY</w:t>
            </w:r>
            <w:r w:rsidRPr="007D4571">
              <w:rPr>
                <w:sz w:val="22"/>
                <w:szCs w:val="22"/>
              </w:rPr>
              <w:t>58</w:t>
            </w:r>
            <w:r w:rsidRPr="007D4571">
              <w:rPr>
                <w:sz w:val="22"/>
                <w:szCs w:val="22"/>
                <w:lang w:val="en-US"/>
              </w:rPr>
              <w:t>EA</w:t>
            </w:r>
            <w:r w:rsidRPr="007D4571">
              <w:rPr>
                <w:sz w:val="22"/>
                <w:szCs w:val="22"/>
              </w:rPr>
              <w:t xml:space="preserve"> - 13 шт. Гарнитура </w:t>
            </w:r>
            <w:proofErr w:type="spellStart"/>
            <w:r w:rsidRPr="007D4571">
              <w:rPr>
                <w:sz w:val="22"/>
                <w:szCs w:val="22"/>
                <w:lang w:val="en-US"/>
              </w:rPr>
              <w:t>Sanako</w:t>
            </w:r>
            <w:proofErr w:type="spellEnd"/>
            <w:r w:rsidRPr="007D4571">
              <w:rPr>
                <w:sz w:val="22"/>
                <w:szCs w:val="22"/>
              </w:rPr>
              <w:t xml:space="preserve"> </w:t>
            </w:r>
            <w:r w:rsidRPr="007D4571">
              <w:rPr>
                <w:sz w:val="22"/>
                <w:szCs w:val="22"/>
                <w:lang w:val="en-US"/>
              </w:rPr>
              <w:t>SLH</w:t>
            </w:r>
            <w:r w:rsidRPr="007D4571">
              <w:rPr>
                <w:sz w:val="22"/>
                <w:szCs w:val="22"/>
              </w:rPr>
              <w:t xml:space="preserve">07 с кабелем </w:t>
            </w:r>
            <w:r w:rsidRPr="007D4571">
              <w:rPr>
                <w:sz w:val="22"/>
                <w:szCs w:val="22"/>
                <w:lang w:val="en-US"/>
              </w:rPr>
              <w:t>RJ</w:t>
            </w:r>
            <w:r w:rsidRPr="007D4571">
              <w:rPr>
                <w:sz w:val="22"/>
                <w:szCs w:val="22"/>
              </w:rPr>
              <w:t xml:space="preserve">11 - </w:t>
            </w:r>
            <w:r w:rsidRPr="007D4571">
              <w:rPr>
                <w:sz w:val="22"/>
                <w:szCs w:val="22"/>
                <w:lang w:val="en-US"/>
              </w:rPr>
              <w:t>USB</w:t>
            </w:r>
            <w:r w:rsidRPr="007D4571">
              <w:rPr>
                <w:sz w:val="22"/>
                <w:szCs w:val="22"/>
              </w:rPr>
              <w:t xml:space="preserve"> 1,5 метра - 12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1AE418" w14:textId="77777777" w:rsidR="002C735C" w:rsidRPr="007D45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D4571">
              <w:rPr>
                <w:sz w:val="22"/>
                <w:szCs w:val="22"/>
              </w:rPr>
              <w:t>191023, г. Санкт-Петербург, Москательный пер., д. 4, литер «В»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4571" w14:paraId="06A1224B" w14:textId="77777777" w:rsidTr="007D4571">
        <w:tc>
          <w:tcPr>
            <w:tcW w:w="562" w:type="dxa"/>
          </w:tcPr>
          <w:p w14:paraId="4A1295B8" w14:textId="77777777" w:rsidR="007D4571" w:rsidRPr="00832C3A" w:rsidRDefault="007D45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069C25" w14:textId="77777777" w:rsidR="007D4571" w:rsidRDefault="007D45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45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45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4571" w14:paraId="5A1C9382" w14:textId="77777777" w:rsidTr="00801458">
        <w:tc>
          <w:tcPr>
            <w:tcW w:w="2336" w:type="dxa"/>
          </w:tcPr>
          <w:p w14:paraId="4C518DAB" w14:textId="77777777" w:rsidR="005D65A5" w:rsidRPr="007D45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45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45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45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4571" w14:paraId="07658034" w14:textId="77777777" w:rsidTr="00801458">
        <w:tc>
          <w:tcPr>
            <w:tcW w:w="2336" w:type="dxa"/>
          </w:tcPr>
          <w:p w14:paraId="1553D698" w14:textId="78F29BFB" w:rsidR="005D65A5" w:rsidRPr="007D45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D4571" w14:paraId="63314A8D" w14:textId="77777777" w:rsidTr="00801458">
        <w:tc>
          <w:tcPr>
            <w:tcW w:w="2336" w:type="dxa"/>
          </w:tcPr>
          <w:p w14:paraId="4E1338AC" w14:textId="77777777" w:rsidR="005D65A5" w:rsidRPr="007D45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71FD31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A0B316A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73AFF0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D4571" w14:paraId="01C52110" w14:textId="77777777" w:rsidTr="00801458">
        <w:tc>
          <w:tcPr>
            <w:tcW w:w="2336" w:type="dxa"/>
          </w:tcPr>
          <w:p w14:paraId="7505DE2F" w14:textId="77777777" w:rsidR="005D65A5" w:rsidRPr="007D45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299E8B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B422DF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AA9FE6" w14:textId="77777777" w:rsidR="005D65A5" w:rsidRPr="007D4571" w:rsidRDefault="007478E0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4571" w14:paraId="59023406" w14:textId="77777777" w:rsidTr="007D4571">
        <w:tc>
          <w:tcPr>
            <w:tcW w:w="562" w:type="dxa"/>
          </w:tcPr>
          <w:p w14:paraId="18774D0D" w14:textId="77777777" w:rsidR="007D4571" w:rsidRDefault="007D45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D3A232" w14:textId="77777777" w:rsidR="007D4571" w:rsidRDefault="007D45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D4571" w14:paraId="0267C479" w14:textId="77777777" w:rsidTr="00801458">
        <w:tc>
          <w:tcPr>
            <w:tcW w:w="2500" w:type="pct"/>
          </w:tcPr>
          <w:p w14:paraId="37F699C9" w14:textId="77777777" w:rsidR="00B8237E" w:rsidRPr="007D45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45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45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4571" w14:paraId="3F240151" w14:textId="77777777" w:rsidTr="00801458">
        <w:tc>
          <w:tcPr>
            <w:tcW w:w="2500" w:type="pct"/>
          </w:tcPr>
          <w:p w14:paraId="61E91592" w14:textId="61A0874C" w:rsidR="00B8237E" w:rsidRPr="007D45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D4571" w:rsidRDefault="005C548A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D4571" w14:paraId="0F9592D8" w14:textId="77777777" w:rsidTr="00801458">
        <w:tc>
          <w:tcPr>
            <w:tcW w:w="2500" w:type="pct"/>
          </w:tcPr>
          <w:p w14:paraId="02920283" w14:textId="77777777" w:rsidR="00B8237E" w:rsidRPr="007D45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67708B3" w14:textId="77777777" w:rsidR="00B8237E" w:rsidRPr="007D4571" w:rsidRDefault="005C548A" w:rsidP="00801458">
            <w:pPr>
              <w:rPr>
                <w:rFonts w:ascii="Times New Roman" w:hAnsi="Times New Roman" w:cs="Times New Roman"/>
              </w:rPr>
            </w:pPr>
            <w:r w:rsidRPr="007D45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832C3A" w:rsidRPr="008B462E" w14:paraId="59B5E8A3" w14:textId="77777777" w:rsidTr="00832C3A">
        <w:tc>
          <w:tcPr>
            <w:tcW w:w="2500" w:type="pct"/>
          </w:tcPr>
          <w:p w14:paraId="29A241CA" w14:textId="77777777" w:rsidR="00832C3A" w:rsidRPr="008B462E" w:rsidRDefault="00832C3A" w:rsidP="00F3412F">
            <w:pPr>
              <w:rPr>
                <w:rFonts w:ascii="Times New Roman" w:hAnsi="Times New Roman" w:cs="Times New Roman"/>
              </w:rPr>
            </w:pPr>
            <w:bookmarkStart w:id="27" w:name="_Hlk148694557"/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C2BC12" w14:textId="5769397E" w:rsidR="00832C3A" w:rsidRPr="005548B3" w:rsidRDefault="00832C3A" w:rsidP="00F34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</w:t>
            </w:r>
          </w:p>
        </w:tc>
      </w:tr>
      <w:bookmarkEnd w:id="27"/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</w:t>
      </w:r>
      <w:r w:rsidRPr="00142518">
        <w:rPr>
          <w:rFonts w:ascii="Times New Roman" w:hAnsi="Times New Roman"/>
          <w:sz w:val="28"/>
          <w:szCs w:val="28"/>
        </w:rPr>
        <w:lastRenderedPageBreak/>
        <w:t>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D45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38FE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571"/>
    <w:rsid w:val="007E6725"/>
    <w:rsid w:val="007F1A52"/>
    <w:rsid w:val="007F544A"/>
    <w:rsid w:val="007F5F5A"/>
    <w:rsid w:val="0080100A"/>
    <w:rsid w:val="00801458"/>
    <w:rsid w:val="00832C3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D3A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852018-1D1C-4EFA-95E2-F84A60E2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2580</Words>
  <Characters>14711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2023-10-25T14:22:00Z</cp:lastPrinted>
  <dcterms:created xsi:type="dcterms:W3CDTF">2021-05-12T16:57:00Z</dcterms:created>
  <dcterms:modified xsi:type="dcterms:W3CDTF">2024-03-20T13:51:00Z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